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35FE" w:rsidRPr="00FA53E2" w:rsidRDefault="000535FE" w:rsidP="000535FE">
      <w:pPr>
        <w:ind w:firstLine="709"/>
        <w:rPr>
          <w:b/>
        </w:rPr>
      </w:pPr>
      <w:r w:rsidRPr="00FA53E2">
        <w:rPr>
          <w:b/>
        </w:rPr>
        <w:t>ПРОЕКТ</w:t>
      </w:r>
    </w:p>
    <w:p w:rsidR="000535FE" w:rsidRPr="00FA53E2" w:rsidRDefault="000535FE" w:rsidP="000535FE">
      <w:pPr>
        <w:jc w:val="center"/>
        <w:rPr>
          <w:b/>
        </w:rPr>
      </w:pPr>
      <w:r w:rsidRPr="00FA53E2">
        <w:rPr>
          <w:b/>
        </w:rPr>
        <w:t>Повестка</w:t>
      </w:r>
    </w:p>
    <w:p w:rsidR="000535FE" w:rsidRPr="00FA53E2" w:rsidRDefault="000535FE" w:rsidP="000535FE">
      <w:pPr>
        <w:ind w:firstLine="709"/>
        <w:jc w:val="center"/>
        <w:rPr>
          <w:b/>
        </w:rPr>
      </w:pPr>
      <w:r w:rsidRPr="00FA53E2">
        <w:rPr>
          <w:b/>
        </w:rPr>
        <w:t>заседания ТИК Нытвенского городского округа</w:t>
      </w:r>
    </w:p>
    <w:p w:rsidR="000535FE" w:rsidRPr="00FA53E2" w:rsidRDefault="000535FE" w:rsidP="000535FE">
      <w:pPr>
        <w:jc w:val="center"/>
        <w:rPr>
          <w:b/>
        </w:rPr>
      </w:pPr>
    </w:p>
    <w:p w:rsidR="000535FE" w:rsidRPr="006F546F" w:rsidRDefault="00731506" w:rsidP="000535FE">
      <w:pPr>
        <w:jc w:val="center"/>
        <w:rPr>
          <w:b/>
        </w:rPr>
      </w:pPr>
      <w:r>
        <w:rPr>
          <w:b/>
        </w:rPr>
        <w:t>07</w:t>
      </w:r>
      <w:r w:rsidR="000535FE" w:rsidRPr="006F546F">
        <w:rPr>
          <w:b/>
        </w:rPr>
        <w:t>.0</w:t>
      </w:r>
      <w:r>
        <w:rPr>
          <w:b/>
        </w:rPr>
        <w:t>9</w:t>
      </w:r>
      <w:r w:rsidR="000535FE" w:rsidRPr="006F546F">
        <w:rPr>
          <w:b/>
        </w:rPr>
        <w:t xml:space="preserve">.2024г.                   г. Нытва                  </w:t>
      </w:r>
      <w:r>
        <w:rPr>
          <w:b/>
        </w:rPr>
        <w:t>13</w:t>
      </w:r>
      <w:r w:rsidR="00C26459" w:rsidRPr="006F546F">
        <w:rPr>
          <w:b/>
        </w:rPr>
        <w:t>.</w:t>
      </w:r>
      <w:r>
        <w:rPr>
          <w:b/>
        </w:rPr>
        <w:t>0</w:t>
      </w:r>
      <w:r w:rsidR="00C26459" w:rsidRPr="006F546F">
        <w:rPr>
          <w:b/>
        </w:rPr>
        <w:t>0</w:t>
      </w:r>
      <w:r w:rsidR="000535FE" w:rsidRPr="006F546F">
        <w:rPr>
          <w:b/>
        </w:rPr>
        <w:t xml:space="preserve"> час</w:t>
      </w:r>
    </w:p>
    <w:p w:rsidR="000535FE" w:rsidRPr="00FA53E2" w:rsidRDefault="000535FE" w:rsidP="000535FE">
      <w:pPr>
        <w:ind w:left="360"/>
        <w:jc w:val="center"/>
      </w:pPr>
      <w:r w:rsidRPr="00FA53E2">
        <w:t xml:space="preserve">       </w:t>
      </w:r>
    </w:p>
    <w:p w:rsidR="000535FE" w:rsidRPr="00FA53E2" w:rsidRDefault="000535FE" w:rsidP="000535FE">
      <w:pPr>
        <w:ind w:left="360"/>
        <w:jc w:val="center"/>
      </w:pPr>
      <w:r w:rsidRPr="00FA53E2">
        <w:t xml:space="preserve">ул.  К. Либкнехта, кабинет 8     </w:t>
      </w:r>
    </w:p>
    <w:p w:rsidR="000535FE" w:rsidRPr="000A4113" w:rsidRDefault="000535FE" w:rsidP="000535FE">
      <w:pPr>
        <w:ind w:right="30"/>
        <w:jc w:val="both"/>
        <w:rPr>
          <w:sz w:val="28"/>
          <w:szCs w:val="28"/>
        </w:rPr>
      </w:pPr>
    </w:p>
    <w:p w:rsidR="000535FE" w:rsidRPr="000A4113" w:rsidRDefault="000535FE" w:rsidP="00511DC5">
      <w:pPr>
        <w:tabs>
          <w:tab w:val="left" w:pos="4253"/>
        </w:tabs>
        <w:ind w:right="30" w:firstLine="709"/>
        <w:jc w:val="both"/>
        <w:rPr>
          <w:sz w:val="28"/>
          <w:szCs w:val="28"/>
        </w:rPr>
      </w:pPr>
    </w:p>
    <w:p w:rsidR="007613E6" w:rsidRPr="00511DC5" w:rsidRDefault="00731506" w:rsidP="00731506">
      <w:pPr>
        <w:pStyle w:val="a3"/>
        <w:numPr>
          <w:ilvl w:val="0"/>
          <w:numId w:val="1"/>
        </w:numPr>
        <w:spacing w:after="24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 организации работы ТИК 8 сентября 2024 года</w:t>
      </w:r>
    </w:p>
    <w:p w:rsidR="000A4113" w:rsidRPr="00731506" w:rsidRDefault="00731506" w:rsidP="00731506">
      <w:pPr>
        <w:pStyle w:val="a3"/>
        <w:numPr>
          <w:ilvl w:val="0"/>
          <w:numId w:val="1"/>
        </w:numPr>
        <w:ind w:left="0" w:firstLine="709"/>
        <w:rPr>
          <w:sz w:val="28"/>
          <w:szCs w:val="28"/>
        </w:rPr>
      </w:pPr>
      <w:r w:rsidRPr="00731506">
        <w:rPr>
          <w:sz w:val="28"/>
          <w:szCs w:val="28"/>
        </w:rPr>
        <w:t>Об утверждении графика сдачи финансовых отчетов УИК.</w:t>
      </w:r>
    </w:p>
    <w:p w:rsidR="000A4113" w:rsidRDefault="000A4113" w:rsidP="00731506">
      <w:pPr>
        <w:ind w:firstLine="709"/>
      </w:pPr>
    </w:p>
    <w:p w:rsidR="00731506" w:rsidRDefault="00731506" w:rsidP="00731506">
      <w:pPr>
        <w:ind w:firstLine="709"/>
      </w:pPr>
    </w:p>
    <w:p w:rsidR="00731506" w:rsidRDefault="00731506" w:rsidP="00731506">
      <w:pPr>
        <w:ind w:firstLine="709"/>
      </w:pPr>
      <w:r>
        <w:t>В повестке возможны изменения</w:t>
      </w:r>
    </w:p>
    <w:sectPr w:rsidR="00731506" w:rsidSect="00511DC5">
      <w:pgSz w:w="11906" w:h="16838"/>
      <w:pgMar w:top="851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4518AE"/>
    <w:multiLevelType w:val="hybridMultilevel"/>
    <w:tmpl w:val="A7D87900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plc="0419001B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plc="0419000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plc="0419001B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plc="0419000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plc="0419001B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1">
    <w:nsid w:val="1E875AFD"/>
    <w:multiLevelType w:val="hybridMultilevel"/>
    <w:tmpl w:val="24BCC00C"/>
    <w:lvl w:ilvl="0" w:tplc="0419000F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B313FB1"/>
    <w:multiLevelType w:val="hybridMultilevel"/>
    <w:tmpl w:val="A7D879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4385986"/>
    <w:multiLevelType w:val="hybridMultilevel"/>
    <w:tmpl w:val="6E3689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425F57"/>
    <w:multiLevelType w:val="hybridMultilevel"/>
    <w:tmpl w:val="A7D8790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plc="0419001B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5">
    <w:nsid w:val="635F76D5"/>
    <w:multiLevelType w:val="hybridMultilevel"/>
    <w:tmpl w:val="A7D879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EF72BC7"/>
    <w:multiLevelType w:val="hybridMultilevel"/>
    <w:tmpl w:val="A7D87900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plc="0419001B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plc="0419000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plc="0419001B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plc="0419000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plc="0419001B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 w:numId="6">
    <w:abstractNumId w:val="5"/>
  </w:num>
  <w:num w:numId="7">
    <w:abstractNumId w:val="6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535FE"/>
    <w:rsid w:val="00015867"/>
    <w:rsid w:val="000535FE"/>
    <w:rsid w:val="000A4113"/>
    <w:rsid w:val="001D328D"/>
    <w:rsid w:val="00334043"/>
    <w:rsid w:val="0037329B"/>
    <w:rsid w:val="00383CEC"/>
    <w:rsid w:val="003C1750"/>
    <w:rsid w:val="00491D88"/>
    <w:rsid w:val="00511DC5"/>
    <w:rsid w:val="00580DF1"/>
    <w:rsid w:val="005875EF"/>
    <w:rsid w:val="006470BB"/>
    <w:rsid w:val="00687BCB"/>
    <w:rsid w:val="006F546F"/>
    <w:rsid w:val="006F65E8"/>
    <w:rsid w:val="00731506"/>
    <w:rsid w:val="007359C4"/>
    <w:rsid w:val="007613E6"/>
    <w:rsid w:val="007E6719"/>
    <w:rsid w:val="008537BA"/>
    <w:rsid w:val="00854C49"/>
    <w:rsid w:val="00886EB1"/>
    <w:rsid w:val="009726B0"/>
    <w:rsid w:val="00977C05"/>
    <w:rsid w:val="009B244B"/>
    <w:rsid w:val="009E5520"/>
    <w:rsid w:val="00A00150"/>
    <w:rsid w:val="00A5130A"/>
    <w:rsid w:val="00A85E84"/>
    <w:rsid w:val="00AC3126"/>
    <w:rsid w:val="00AC4B27"/>
    <w:rsid w:val="00AD669F"/>
    <w:rsid w:val="00AE4F97"/>
    <w:rsid w:val="00B05116"/>
    <w:rsid w:val="00B332CA"/>
    <w:rsid w:val="00B500FF"/>
    <w:rsid w:val="00B50429"/>
    <w:rsid w:val="00B81B17"/>
    <w:rsid w:val="00BA32C9"/>
    <w:rsid w:val="00BB568A"/>
    <w:rsid w:val="00BC5FDE"/>
    <w:rsid w:val="00BD1BA7"/>
    <w:rsid w:val="00BE4CDC"/>
    <w:rsid w:val="00C26459"/>
    <w:rsid w:val="00CF536A"/>
    <w:rsid w:val="00D723FE"/>
    <w:rsid w:val="00DE4D11"/>
    <w:rsid w:val="00E8153F"/>
    <w:rsid w:val="00EA1724"/>
    <w:rsid w:val="00EF2C92"/>
    <w:rsid w:val="00F6227C"/>
    <w:rsid w:val="00FA53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35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35F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54C4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54C4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 Spacing"/>
    <w:uiPriority w:val="99"/>
    <w:qFormat/>
    <w:rsid w:val="00FA53E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7">
    <w:name w:val="Заголовок к тексту"/>
    <w:basedOn w:val="a"/>
    <w:next w:val="a8"/>
    <w:rsid w:val="007E6719"/>
    <w:pPr>
      <w:suppressAutoHyphens/>
      <w:spacing w:after="480" w:line="240" w:lineRule="exact"/>
    </w:pPr>
    <w:rPr>
      <w:b/>
      <w:sz w:val="28"/>
      <w:szCs w:val="20"/>
    </w:rPr>
  </w:style>
  <w:style w:type="paragraph" w:styleId="a8">
    <w:name w:val="Body Text"/>
    <w:basedOn w:val="a"/>
    <w:link w:val="a9"/>
    <w:uiPriority w:val="99"/>
    <w:semiHidden/>
    <w:unhideWhenUsed/>
    <w:rsid w:val="007E6719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7E671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95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1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1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2024-08-20T04:44:00Z</cp:lastPrinted>
  <dcterms:created xsi:type="dcterms:W3CDTF">2024-09-07T04:01:00Z</dcterms:created>
  <dcterms:modified xsi:type="dcterms:W3CDTF">2024-09-07T04:09:00Z</dcterms:modified>
</cp:coreProperties>
</file>